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D59A3" w14:textId="2DE79361" w:rsidR="008256E9" w:rsidRPr="00BA0F7D" w:rsidRDefault="008256E9" w:rsidP="00864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7D">
        <w:rPr>
          <w:rFonts w:ascii="Times New Roman" w:hAnsi="Times New Roman" w:cs="Times New Roman"/>
          <w:b/>
          <w:sz w:val="28"/>
          <w:szCs w:val="28"/>
        </w:rPr>
        <w:t xml:space="preserve">EGZAMINY POPRAWKOWE  </w:t>
      </w:r>
      <w:r w:rsidR="008647D3">
        <w:rPr>
          <w:rFonts w:ascii="Times New Roman" w:hAnsi="Times New Roman" w:cs="Times New Roman"/>
          <w:b/>
          <w:sz w:val="28"/>
          <w:szCs w:val="28"/>
        </w:rPr>
        <w:t xml:space="preserve">SIERPIEŃ </w:t>
      </w:r>
      <w:r w:rsidR="00D00758">
        <w:rPr>
          <w:rFonts w:ascii="Times New Roman" w:hAnsi="Times New Roman" w:cs="Times New Roman"/>
          <w:b/>
          <w:sz w:val="28"/>
          <w:szCs w:val="28"/>
        </w:rPr>
        <w:t>2020</w:t>
      </w:r>
    </w:p>
    <w:tbl>
      <w:tblPr>
        <w:tblStyle w:val="Tabela-Siatka"/>
        <w:tblW w:w="11908" w:type="dxa"/>
        <w:tblInd w:w="-885" w:type="dxa"/>
        <w:tblLook w:val="04A0" w:firstRow="1" w:lastRow="0" w:firstColumn="1" w:lastColumn="0" w:noHBand="0" w:noVBand="1"/>
      </w:tblPr>
      <w:tblGrid>
        <w:gridCol w:w="583"/>
        <w:gridCol w:w="2447"/>
        <w:gridCol w:w="6348"/>
        <w:gridCol w:w="2530"/>
      </w:tblGrid>
      <w:tr w:rsidR="00043DE5" w:rsidRPr="00BA0F7D" w14:paraId="7E616417" w14:textId="4A7DAC07" w:rsidTr="00057B89">
        <w:tc>
          <w:tcPr>
            <w:tcW w:w="583" w:type="dxa"/>
          </w:tcPr>
          <w:p w14:paraId="4B9497C8" w14:textId="77777777" w:rsidR="00043DE5" w:rsidRPr="008647D3" w:rsidRDefault="00043DE5" w:rsidP="00A25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7D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47" w:type="dxa"/>
          </w:tcPr>
          <w:p w14:paraId="1E8FBE22" w14:textId="77777777" w:rsidR="00043DE5" w:rsidRPr="00BA0F7D" w:rsidRDefault="00043DE5" w:rsidP="00A2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7D">
              <w:rPr>
                <w:rFonts w:ascii="Times New Roman" w:hAnsi="Times New Roman" w:cs="Times New Roman"/>
                <w:b/>
                <w:sz w:val="28"/>
                <w:szCs w:val="28"/>
              </w:rPr>
              <w:t>DATA  I GODZ.</w:t>
            </w:r>
          </w:p>
          <w:p w14:paraId="0B7DD61A" w14:textId="77777777" w:rsidR="00043DE5" w:rsidRPr="00BA0F7D" w:rsidRDefault="00043DE5" w:rsidP="00A2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EGZAMINU </w:t>
            </w:r>
          </w:p>
        </w:tc>
        <w:tc>
          <w:tcPr>
            <w:tcW w:w="6348" w:type="dxa"/>
          </w:tcPr>
          <w:p w14:paraId="758B5C50" w14:textId="77777777" w:rsidR="00043DE5" w:rsidRPr="00BA0F7D" w:rsidRDefault="00043DE5" w:rsidP="00A2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7D">
              <w:rPr>
                <w:rFonts w:ascii="Times New Roman" w:hAnsi="Times New Roman" w:cs="Times New Roman"/>
                <w:b/>
                <w:sz w:val="28"/>
                <w:szCs w:val="28"/>
              </w:rPr>
              <w:t>ZAJĘCIA EDUKACYJNE</w:t>
            </w:r>
          </w:p>
        </w:tc>
        <w:tc>
          <w:tcPr>
            <w:tcW w:w="2530" w:type="dxa"/>
          </w:tcPr>
          <w:p w14:paraId="523D5ABD" w14:textId="1C18B04E" w:rsidR="00043DE5" w:rsidRPr="00BA0F7D" w:rsidRDefault="00043DE5" w:rsidP="00A2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SALA </w:t>
            </w:r>
          </w:p>
        </w:tc>
      </w:tr>
      <w:tr w:rsidR="00043DE5" w:rsidRPr="00BA0F7D" w14:paraId="553D78EB" w14:textId="16CEE878" w:rsidTr="00057B89">
        <w:tc>
          <w:tcPr>
            <w:tcW w:w="583" w:type="dxa"/>
          </w:tcPr>
          <w:p w14:paraId="7949D072" w14:textId="77777777" w:rsidR="00043DE5" w:rsidRPr="008647D3" w:rsidRDefault="00043DE5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</w:tcPr>
          <w:p w14:paraId="1FCE9CA1" w14:textId="09DA4361" w:rsidR="00043DE5" w:rsidRPr="001D0CAA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24.08.2020 8.00</w:t>
            </w:r>
          </w:p>
        </w:tc>
        <w:tc>
          <w:tcPr>
            <w:tcW w:w="6348" w:type="dxa"/>
          </w:tcPr>
          <w:p w14:paraId="545B7FAA" w14:textId="4831CBFB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ZASOBY RZECZOWE W PRZEDSIĘBIORSTWIE </w:t>
            </w:r>
          </w:p>
        </w:tc>
        <w:tc>
          <w:tcPr>
            <w:tcW w:w="2530" w:type="dxa"/>
          </w:tcPr>
          <w:p w14:paraId="1AB8F4F9" w14:textId="6C318718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043DE5" w:rsidRPr="00BA0F7D" w14:paraId="3753C51F" w14:textId="449AC2D5" w:rsidTr="00057B89">
        <w:tc>
          <w:tcPr>
            <w:tcW w:w="583" w:type="dxa"/>
          </w:tcPr>
          <w:p w14:paraId="3254B93F" w14:textId="77777777" w:rsidR="00043DE5" w:rsidRPr="008647D3" w:rsidRDefault="00043DE5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</w:tcPr>
          <w:p w14:paraId="7753729C" w14:textId="5BD90481" w:rsidR="00043DE5" w:rsidRPr="001D0CAA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24.08. 2020</w:t>
            </w:r>
            <w:r w:rsidR="001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348" w:type="dxa"/>
          </w:tcPr>
          <w:p w14:paraId="5760CAE0" w14:textId="396B30DA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RACHUNKOWOŚĆ I ANALIZA FINANSOWA </w:t>
            </w:r>
          </w:p>
        </w:tc>
        <w:tc>
          <w:tcPr>
            <w:tcW w:w="2530" w:type="dxa"/>
          </w:tcPr>
          <w:p w14:paraId="00313F13" w14:textId="2E9B6363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043DE5" w:rsidRPr="00BA0F7D" w14:paraId="21D51DC0" w14:textId="7C4D5945" w:rsidTr="00057B89">
        <w:tc>
          <w:tcPr>
            <w:tcW w:w="583" w:type="dxa"/>
          </w:tcPr>
          <w:p w14:paraId="23BE169F" w14:textId="77777777" w:rsidR="00043DE5" w:rsidRPr="008647D3" w:rsidRDefault="00043DE5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</w:tcPr>
          <w:p w14:paraId="4E769BDE" w14:textId="34BB85DA" w:rsidR="00043DE5" w:rsidRPr="001D0CAA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24.08.  2020</w:t>
            </w:r>
            <w:r w:rsidR="001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348" w:type="dxa"/>
          </w:tcPr>
          <w:p w14:paraId="37465FC7" w14:textId="603DFEC6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M3 ŚWIADCZENIE USŁUG INFORMATYCZNYCH </w:t>
            </w:r>
          </w:p>
        </w:tc>
        <w:tc>
          <w:tcPr>
            <w:tcW w:w="2530" w:type="dxa"/>
          </w:tcPr>
          <w:p w14:paraId="3E66B410" w14:textId="78931603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043DE5" w:rsidRPr="00BA0F7D" w14:paraId="07E053DD" w14:textId="0D9FA95F" w:rsidTr="00057B89">
        <w:tc>
          <w:tcPr>
            <w:tcW w:w="583" w:type="dxa"/>
          </w:tcPr>
          <w:p w14:paraId="12383EE4" w14:textId="78725571" w:rsidR="00043DE5" w:rsidRPr="008647D3" w:rsidRDefault="00A078E9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DE5" w:rsidRPr="00864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7" w:type="dxa"/>
          </w:tcPr>
          <w:p w14:paraId="12D15984" w14:textId="79F5935F" w:rsidR="00043DE5" w:rsidRPr="001D0CAA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202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.08. 2020</w:t>
            </w:r>
            <w:r w:rsidR="001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348" w:type="dxa"/>
          </w:tcPr>
          <w:p w14:paraId="0463E8A2" w14:textId="2DFDC723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2530" w:type="dxa"/>
          </w:tcPr>
          <w:p w14:paraId="41316BFE" w14:textId="10EB3914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043DE5" w:rsidRPr="00BA0F7D" w14:paraId="2C9F1DA0" w14:textId="2008B7E2" w:rsidTr="00057B89">
        <w:tc>
          <w:tcPr>
            <w:tcW w:w="583" w:type="dxa"/>
          </w:tcPr>
          <w:p w14:paraId="43FE03ED" w14:textId="4A0A9566" w:rsidR="00043DE5" w:rsidRPr="008647D3" w:rsidRDefault="00A078E9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DE5" w:rsidRPr="00864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02E96F3F" w14:textId="6F45E4EC" w:rsidR="00043DE5" w:rsidRPr="001D0CAA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56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.08.2020</w:t>
            </w:r>
            <w:r w:rsidR="001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348" w:type="dxa"/>
          </w:tcPr>
          <w:p w14:paraId="505D76B0" w14:textId="7BCD5803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2530" w:type="dxa"/>
          </w:tcPr>
          <w:p w14:paraId="09830CF5" w14:textId="3A34AD6F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043DE5" w:rsidRPr="00BA0F7D" w14:paraId="0EB355F0" w14:textId="0394BACB" w:rsidTr="00057B89">
        <w:tc>
          <w:tcPr>
            <w:tcW w:w="583" w:type="dxa"/>
          </w:tcPr>
          <w:p w14:paraId="6F404BE1" w14:textId="40D18232" w:rsidR="00043DE5" w:rsidRPr="008647D3" w:rsidRDefault="00A078E9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3DE5" w:rsidRPr="00864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10ABDEE4" w14:textId="7DAC94F5" w:rsidR="00043DE5" w:rsidRPr="001D0CAA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  <w:r w:rsidR="001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348" w:type="dxa"/>
          </w:tcPr>
          <w:p w14:paraId="2C9296E3" w14:textId="0FB6642D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PRZEWÓZ ŁADUNKÓW </w:t>
            </w:r>
          </w:p>
        </w:tc>
        <w:tc>
          <w:tcPr>
            <w:tcW w:w="2530" w:type="dxa"/>
          </w:tcPr>
          <w:p w14:paraId="7BCEC287" w14:textId="11EE4428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3DE5" w:rsidRPr="00BA0F7D" w14:paraId="183E8A04" w14:textId="4609AB81" w:rsidTr="00057B89">
        <w:tc>
          <w:tcPr>
            <w:tcW w:w="583" w:type="dxa"/>
          </w:tcPr>
          <w:p w14:paraId="10F49901" w14:textId="07DFCC2F" w:rsidR="00043DE5" w:rsidRPr="008647D3" w:rsidRDefault="00A078E9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DE5" w:rsidRPr="00864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129E736A" w14:textId="5BB9D88A" w:rsidR="00043DE5" w:rsidRPr="001D0CAA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25.08. 2020</w:t>
            </w:r>
            <w:r w:rsidR="001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348" w:type="dxa"/>
          </w:tcPr>
          <w:p w14:paraId="63BE57E3" w14:textId="632DDA34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2530" w:type="dxa"/>
          </w:tcPr>
          <w:p w14:paraId="7C055471" w14:textId="1F50978B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043DE5" w:rsidRPr="00BA0F7D" w14:paraId="74FF54A9" w14:textId="7385786C" w:rsidTr="00057B89">
        <w:tc>
          <w:tcPr>
            <w:tcW w:w="583" w:type="dxa"/>
          </w:tcPr>
          <w:p w14:paraId="32417A2B" w14:textId="7AE0CFE2" w:rsidR="00043DE5" w:rsidRPr="008647D3" w:rsidRDefault="00A078E9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DE5" w:rsidRPr="00864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14F89EBD" w14:textId="54FB529E" w:rsidR="00043DE5" w:rsidRPr="001D0CAA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77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.08. 2020</w:t>
            </w:r>
            <w:r w:rsidR="001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348" w:type="dxa"/>
          </w:tcPr>
          <w:p w14:paraId="20EE6758" w14:textId="7118DE25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2530" w:type="dxa"/>
          </w:tcPr>
          <w:p w14:paraId="6269AD5C" w14:textId="71D2830A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3DE5" w:rsidRPr="00BA0F7D" w14:paraId="28FF8C4A" w14:textId="0B2C9271" w:rsidTr="00057B89">
        <w:tc>
          <w:tcPr>
            <w:tcW w:w="583" w:type="dxa"/>
          </w:tcPr>
          <w:p w14:paraId="025FD25B" w14:textId="15D5F473" w:rsidR="00043DE5" w:rsidRPr="008647D3" w:rsidRDefault="00A078E9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DE5" w:rsidRPr="008647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7" w:type="dxa"/>
          </w:tcPr>
          <w:p w14:paraId="3115A362" w14:textId="7B2E3DFE" w:rsidR="00043DE5" w:rsidRPr="001D0CAA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856D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.08.2020</w:t>
            </w:r>
            <w:r w:rsidR="001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348" w:type="dxa"/>
          </w:tcPr>
          <w:p w14:paraId="2629B488" w14:textId="620F28CD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JĘZYK OBCY ROZSZERZONY </w:t>
            </w:r>
          </w:p>
        </w:tc>
        <w:tc>
          <w:tcPr>
            <w:tcW w:w="2530" w:type="dxa"/>
          </w:tcPr>
          <w:p w14:paraId="47FAC1BB" w14:textId="33FA04C7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3DE5" w:rsidRPr="00BA0F7D" w14:paraId="5482D1C6" w14:textId="79E7041D" w:rsidTr="00057B89">
        <w:tc>
          <w:tcPr>
            <w:tcW w:w="583" w:type="dxa"/>
          </w:tcPr>
          <w:p w14:paraId="6EB5C647" w14:textId="0E4022E4" w:rsidR="00043DE5" w:rsidRPr="008647D3" w:rsidRDefault="00043DE5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4E847200" w14:textId="394C18D3" w:rsidR="00043DE5" w:rsidRPr="001D0CAA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26.08. 2020</w:t>
            </w:r>
            <w:r w:rsidR="001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6348" w:type="dxa"/>
          </w:tcPr>
          <w:p w14:paraId="4A164C88" w14:textId="7A9D27F2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WIEDZA O SPOŁECZEŃSTWIE </w:t>
            </w:r>
          </w:p>
        </w:tc>
        <w:tc>
          <w:tcPr>
            <w:tcW w:w="2530" w:type="dxa"/>
          </w:tcPr>
          <w:p w14:paraId="2E95BCEE" w14:textId="57FE30B1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043DE5" w:rsidRPr="00BA0F7D" w14:paraId="34E7042B" w14:textId="417DBB9F" w:rsidTr="00057B89">
        <w:tc>
          <w:tcPr>
            <w:tcW w:w="583" w:type="dxa"/>
          </w:tcPr>
          <w:p w14:paraId="694317FD" w14:textId="56CFE249" w:rsidR="00043DE5" w:rsidRPr="008647D3" w:rsidRDefault="00043DE5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4DFC35AD" w14:textId="24F8D5AF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26.08. 2020</w:t>
            </w:r>
            <w:r w:rsidR="001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348" w:type="dxa"/>
          </w:tcPr>
          <w:p w14:paraId="5FA415D9" w14:textId="7A126932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2530" w:type="dxa"/>
          </w:tcPr>
          <w:p w14:paraId="0F938F57" w14:textId="093EC3BD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043DE5" w:rsidRPr="00BA0F7D" w14:paraId="1B9F3843" w14:textId="2AEEC882" w:rsidTr="00057B89">
        <w:tc>
          <w:tcPr>
            <w:tcW w:w="583" w:type="dxa"/>
          </w:tcPr>
          <w:p w14:paraId="4356C94F" w14:textId="3B043826" w:rsidR="00043DE5" w:rsidRPr="008647D3" w:rsidRDefault="00043DE5" w:rsidP="0086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7375C1E6" w14:textId="67C77178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26.08. 2020</w:t>
            </w:r>
            <w:r w:rsidR="001D0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6348" w:type="dxa"/>
          </w:tcPr>
          <w:p w14:paraId="079C8B78" w14:textId="2F5A8DCA" w:rsidR="00043DE5" w:rsidRPr="00BA0F7D" w:rsidRDefault="00043DE5" w:rsidP="0086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</w:p>
        </w:tc>
        <w:tc>
          <w:tcPr>
            <w:tcW w:w="2530" w:type="dxa"/>
          </w:tcPr>
          <w:p w14:paraId="258EFD24" w14:textId="3D4AD831" w:rsidR="00043DE5" w:rsidRDefault="00043DE5" w:rsidP="0086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5856D6" w:rsidRPr="00BA0F7D" w14:paraId="65AC135F" w14:textId="77777777" w:rsidTr="00E34139">
        <w:tc>
          <w:tcPr>
            <w:tcW w:w="583" w:type="dxa"/>
          </w:tcPr>
          <w:p w14:paraId="48209DD2" w14:textId="6A57B196" w:rsidR="005856D6" w:rsidRPr="008647D3" w:rsidRDefault="00A078E9" w:rsidP="00E3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56D6" w:rsidRPr="00864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14:paraId="2653640C" w14:textId="086AA86D" w:rsidR="005856D6" w:rsidRPr="001D0CAA" w:rsidRDefault="005856D6" w:rsidP="00E3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26.08. 2020 8.00</w:t>
            </w:r>
          </w:p>
        </w:tc>
        <w:tc>
          <w:tcPr>
            <w:tcW w:w="6348" w:type="dxa"/>
          </w:tcPr>
          <w:p w14:paraId="6831E345" w14:textId="77777777" w:rsidR="005856D6" w:rsidRPr="00BA0F7D" w:rsidRDefault="005856D6" w:rsidP="00E3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2530" w:type="dxa"/>
          </w:tcPr>
          <w:p w14:paraId="5CE8AFC5" w14:textId="77777777" w:rsidR="005856D6" w:rsidRDefault="005856D6" w:rsidP="00E3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14:paraId="795B4E01" w14:textId="77777777" w:rsidR="00642B85" w:rsidRDefault="00642B85" w:rsidP="008256E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A65DE52" w14:textId="7541D37D" w:rsidR="00BA0F7D" w:rsidRDefault="00D00758" w:rsidP="00825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UWAGA !!! </w:t>
      </w:r>
    </w:p>
    <w:p w14:paraId="2CD7F0C4" w14:textId="53CCDCDC" w:rsidR="00D00758" w:rsidRPr="00BA0F7D" w:rsidRDefault="00D00758" w:rsidP="00825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TERMINY</w:t>
      </w:r>
      <w:r w:rsidR="00642B85">
        <w:rPr>
          <w:rFonts w:ascii="Times New Roman" w:hAnsi="Times New Roman" w:cs="Times New Roman"/>
          <w:b/>
          <w:sz w:val="28"/>
          <w:szCs w:val="28"/>
        </w:rPr>
        <w:t xml:space="preserve"> I SALE </w:t>
      </w:r>
      <w:r>
        <w:rPr>
          <w:rFonts w:ascii="Times New Roman" w:hAnsi="Times New Roman" w:cs="Times New Roman"/>
          <w:b/>
          <w:sz w:val="28"/>
          <w:szCs w:val="28"/>
        </w:rPr>
        <w:t xml:space="preserve"> MOGĄ ULEC ZMIANIE </w:t>
      </w:r>
    </w:p>
    <w:sectPr w:rsidR="00D00758" w:rsidRPr="00BA0F7D" w:rsidSect="007E19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1B"/>
    <w:rsid w:val="00043DE5"/>
    <w:rsid w:val="00057B89"/>
    <w:rsid w:val="0010063B"/>
    <w:rsid w:val="001D0CAA"/>
    <w:rsid w:val="001F589E"/>
    <w:rsid w:val="00262340"/>
    <w:rsid w:val="002B48EB"/>
    <w:rsid w:val="003A72D0"/>
    <w:rsid w:val="003E2031"/>
    <w:rsid w:val="005856D6"/>
    <w:rsid w:val="005A3842"/>
    <w:rsid w:val="005E7BB1"/>
    <w:rsid w:val="00642B85"/>
    <w:rsid w:val="0072004C"/>
    <w:rsid w:val="007E19E6"/>
    <w:rsid w:val="008256E9"/>
    <w:rsid w:val="008647D3"/>
    <w:rsid w:val="00882022"/>
    <w:rsid w:val="008F21B5"/>
    <w:rsid w:val="00A078E9"/>
    <w:rsid w:val="00B7581A"/>
    <w:rsid w:val="00BA0F7D"/>
    <w:rsid w:val="00D00758"/>
    <w:rsid w:val="00DF451B"/>
    <w:rsid w:val="00F6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7220"/>
  <w15:docId w15:val="{4FDCA5DB-5212-48E2-B41B-D34B1B02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104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 Microsoft Office</cp:lastModifiedBy>
  <cp:revision>27</cp:revision>
  <cp:lastPrinted>2019-08-22T06:05:00Z</cp:lastPrinted>
  <dcterms:created xsi:type="dcterms:W3CDTF">2019-07-08T05:56:00Z</dcterms:created>
  <dcterms:modified xsi:type="dcterms:W3CDTF">2020-06-26T13:12:00Z</dcterms:modified>
</cp:coreProperties>
</file>